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3A" w:rsidRDefault="0077593A" w:rsidP="0077593A">
      <w:pPr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844D3">
        <w:rPr>
          <w:sz w:val="28"/>
          <w:szCs w:val="28"/>
        </w:rPr>
        <w:t xml:space="preserve">         </w:t>
      </w:r>
      <w:r>
        <w:rPr>
          <w:sz w:val="28"/>
          <w:szCs w:val="28"/>
        </w:rPr>
        <w:t>УТВЕРЖДЕНО</w:t>
      </w:r>
      <w:bookmarkStart w:id="0" w:name="_GoBack"/>
      <w:bookmarkEnd w:id="0"/>
    </w:p>
    <w:p w:rsidR="0077593A" w:rsidRDefault="0077593A" w:rsidP="0077593A">
      <w:pPr>
        <w:ind w:left="-142" w:firstLine="142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«Скворцовская школа»</w:t>
      </w:r>
    </w:p>
    <w:p w:rsidR="0077593A" w:rsidRDefault="0077593A" w:rsidP="0077593A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844D3"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______________________ В.Г. Дузенко</w:t>
      </w:r>
    </w:p>
    <w:p w:rsidR="0077593A" w:rsidRDefault="0077593A" w:rsidP="0077593A">
      <w:pPr>
        <w:ind w:left="-142" w:firstLine="142"/>
        <w:jc w:val="center"/>
        <w:rPr>
          <w:sz w:val="28"/>
          <w:szCs w:val="28"/>
        </w:rPr>
      </w:pPr>
    </w:p>
    <w:p w:rsidR="0077593A" w:rsidRPr="005020CB" w:rsidRDefault="0077593A" w:rsidP="0077593A">
      <w:pPr>
        <w:ind w:left="-142" w:firstLine="142"/>
        <w:jc w:val="center"/>
        <w:rPr>
          <w:b/>
          <w:i/>
          <w:sz w:val="28"/>
          <w:szCs w:val="28"/>
        </w:rPr>
      </w:pPr>
      <w:r w:rsidRPr="005020CB">
        <w:rPr>
          <w:b/>
          <w:i/>
          <w:sz w:val="28"/>
          <w:szCs w:val="28"/>
        </w:rPr>
        <w:t>План мероприятий МБОУ «Скворцовская школа»</w:t>
      </w:r>
    </w:p>
    <w:p w:rsidR="0077593A" w:rsidRPr="005020CB" w:rsidRDefault="0077593A" w:rsidP="0077593A">
      <w:pPr>
        <w:ind w:left="-142" w:firstLine="142"/>
        <w:jc w:val="center"/>
        <w:rPr>
          <w:b/>
          <w:i/>
          <w:sz w:val="28"/>
          <w:szCs w:val="28"/>
        </w:rPr>
      </w:pPr>
      <w:r w:rsidRPr="005020CB">
        <w:rPr>
          <w:b/>
          <w:i/>
          <w:sz w:val="28"/>
          <w:szCs w:val="28"/>
        </w:rPr>
        <w:t>Зимние каникулы 2020/2021 учебный год</w:t>
      </w:r>
    </w:p>
    <w:p w:rsidR="0077593A" w:rsidRDefault="0077593A" w:rsidP="0077593A">
      <w:pPr>
        <w:ind w:left="-142" w:firstLine="142"/>
        <w:jc w:val="center"/>
        <w:rPr>
          <w:b/>
          <w:i/>
        </w:rPr>
      </w:pPr>
    </w:p>
    <w:p w:rsidR="0077593A" w:rsidRDefault="0077593A" w:rsidP="0077593A">
      <w:pPr>
        <w:ind w:left="-142" w:firstLine="142"/>
        <w:jc w:val="center"/>
        <w:rPr>
          <w:b/>
          <w:i/>
        </w:rPr>
      </w:pPr>
    </w:p>
    <w:p w:rsidR="0077593A" w:rsidRDefault="0077593A" w:rsidP="0077593A">
      <w:pPr>
        <w:ind w:left="-142" w:firstLine="142"/>
        <w:jc w:val="center"/>
        <w:rPr>
          <w:b/>
          <w:i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812"/>
        <w:gridCol w:w="2294"/>
        <w:gridCol w:w="1932"/>
        <w:gridCol w:w="1750"/>
      </w:tblGrid>
      <w:tr w:rsidR="0077593A" w:rsidRPr="003844D3" w:rsidTr="00775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Время</w:t>
            </w:r>
          </w:p>
        </w:tc>
      </w:tr>
      <w:tr w:rsidR="0077593A" w:rsidRPr="003844D3" w:rsidTr="00775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D65CEC">
            <w:pPr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Проведение бесед, инструктажей по БЖД («Безопасность во время зимних каникул»)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D65CEC">
            <w:pPr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Классные руководители 1-11 классов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D65CEC" w:rsidP="0077593A">
            <w:pPr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25.12.2020 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 w:rsidP="0077593A">
            <w:pPr>
              <w:rPr>
                <w:sz w:val="28"/>
                <w:szCs w:val="28"/>
                <w:lang w:eastAsia="en-US"/>
              </w:rPr>
            </w:pPr>
          </w:p>
        </w:tc>
      </w:tr>
      <w:tr w:rsidR="003844D3" w:rsidRPr="003844D3" w:rsidTr="00775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D3" w:rsidRPr="003844D3" w:rsidRDefault="003844D3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D3" w:rsidRPr="003844D3" w:rsidRDefault="003844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родительских собраний (онлайн 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D3" w:rsidRPr="003844D3" w:rsidRDefault="003844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 1-11 классов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D3" w:rsidRPr="003844D3" w:rsidRDefault="003844D3" w:rsidP="007759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25.12-30.12.2020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D3" w:rsidRPr="003844D3" w:rsidRDefault="003844D3" w:rsidP="0077593A">
            <w:pPr>
              <w:rPr>
                <w:sz w:val="28"/>
                <w:szCs w:val="28"/>
                <w:lang w:eastAsia="en-US"/>
              </w:rPr>
            </w:pPr>
          </w:p>
        </w:tc>
      </w:tr>
      <w:tr w:rsidR="0077593A" w:rsidRPr="003844D3" w:rsidTr="00775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3844D3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77593A" w:rsidRPr="003844D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3844D3">
            <w:pPr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Акция «Активные каникулы»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A" w:rsidRPr="003844D3" w:rsidRDefault="003844D3">
            <w:pPr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Сайт МБОУ «Скворцовская школа»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A" w:rsidRPr="003844D3" w:rsidRDefault="003844D3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В течение зимних каникул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593A" w:rsidRPr="003844D3" w:rsidTr="00775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3844D3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7593A" w:rsidRPr="003844D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 w:rsidP="0077593A">
            <w:pPr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Занятия кружка «Лоскуток»</w:t>
            </w:r>
            <w:r w:rsidR="00280672">
              <w:rPr>
                <w:sz w:val="28"/>
                <w:szCs w:val="28"/>
                <w:lang w:eastAsia="en-US"/>
              </w:rPr>
              <w:t xml:space="preserve"> (онлайн)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Макарчук В.Г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28.12.2019</w:t>
            </w:r>
          </w:p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30.12.2019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10.00</w:t>
            </w:r>
          </w:p>
        </w:tc>
      </w:tr>
      <w:tr w:rsidR="0077593A" w:rsidRPr="003844D3" w:rsidTr="00775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3844D3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77593A" w:rsidRPr="003844D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 w:rsidP="0077593A">
            <w:pPr>
              <w:ind w:left="-142" w:firstLine="142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Занятия кружка «Ракурс»</w:t>
            </w:r>
            <w:r w:rsidR="00280672">
              <w:rPr>
                <w:sz w:val="28"/>
                <w:szCs w:val="28"/>
                <w:lang w:eastAsia="en-US"/>
              </w:rPr>
              <w:t xml:space="preserve"> (онлайн)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Мирошниченко О.Г.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28.12.2020</w:t>
            </w:r>
          </w:p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30.12.2020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10.00</w:t>
            </w:r>
          </w:p>
        </w:tc>
      </w:tr>
      <w:tr w:rsidR="0040080D" w:rsidRPr="003844D3" w:rsidTr="00775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0D" w:rsidRPr="003844D3" w:rsidRDefault="003844D3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0D" w:rsidRPr="003844D3" w:rsidRDefault="003844D3" w:rsidP="004008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Вокальный ансамбль «Разноцветье»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0D" w:rsidRPr="003844D3" w:rsidRDefault="003844D3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Полетнева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</w:t>
            </w:r>
            <w:r w:rsidR="0040080D" w:rsidRPr="003844D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0D" w:rsidRDefault="003844D3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28.12.2020</w:t>
            </w:r>
          </w:p>
          <w:p w:rsidR="003844D3" w:rsidRPr="003844D3" w:rsidRDefault="003844D3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0D" w:rsidRPr="003844D3" w:rsidRDefault="0040080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11.00</w:t>
            </w:r>
          </w:p>
        </w:tc>
      </w:tr>
      <w:tr w:rsidR="0077593A" w:rsidRPr="003844D3" w:rsidTr="00775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3844D3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77593A" w:rsidRPr="003844D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Секция «Карате»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Самедов Р.Г.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28.12.2020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16.00</w:t>
            </w:r>
          </w:p>
        </w:tc>
      </w:tr>
      <w:tr w:rsidR="0077593A" w:rsidRPr="003844D3" w:rsidTr="00775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3844D3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77593A" w:rsidRPr="003844D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Студия народного танца «Берёзка»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Заикина О.А.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29.12-</w:t>
            </w:r>
          </w:p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30.12.2020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11.00</w:t>
            </w:r>
          </w:p>
        </w:tc>
      </w:tr>
      <w:tr w:rsidR="0077593A" w:rsidRPr="003844D3" w:rsidTr="00775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3844D3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77593A" w:rsidRPr="003844D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Вокал</w:t>
            </w:r>
          </w:p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Лущик В.П.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29.12.2020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12.00</w:t>
            </w:r>
          </w:p>
        </w:tc>
      </w:tr>
      <w:tr w:rsidR="0077593A" w:rsidRPr="003844D3" w:rsidTr="00775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3844D3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77593A" w:rsidRPr="003844D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Студия альтернативной моды «Людмила»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Онищенко Л.Ю.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30.12.2020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10.00</w:t>
            </w:r>
          </w:p>
        </w:tc>
      </w:tr>
      <w:tr w:rsidR="0077593A" w:rsidRPr="003844D3" w:rsidTr="00775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3844D3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77593A" w:rsidRPr="003844D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ИЗО-студия «Чиполино»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Онищенко Л.Ю.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29.12.2020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10.00</w:t>
            </w:r>
          </w:p>
        </w:tc>
      </w:tr>
      <w:tr w:rsidR="0077593A" w:rsidRPr="003844D3" w:rsidTr="00775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3844D3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77593A" w:rsidRPr="003844D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Студия «Неон»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Дубровская А.О.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01.12.2020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13.00</w:t>
            </w:r>
          </w:p>
          <w:p w:rsidR="0077593A" w:rsidRPr="003844D3" w:rsidRDefault="0077593A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 w:rsidRPr="003844D3">
              <w:rPr>
                <w:sz w:val="28"/>
                <w:szCs w:val="28"/>
                <w:lang w:eastAsia="en-US"/>
              </w:rPr>
              <w:t>10.00</w:t>
            </w:r>
          </w:p>
        </w:tc>
      </w:tr>
    </w:tbl>
    <w:p w:rsidR="0077593A" w:rsidRPr="003844D3" w:rsidRDefault="0077593A" w:rsidP="0077593A">
      <w:pPr>
        <w:ind w:left="-142" w:firstLine="142"/>
        <w:rPr>
          <w:sz w:val="28"/>
          <w:szCs w:val="28"/>
        </w:rPr>
      </w:pPr>
    </w:p>
    <w:p w:rsidR="0077593A" w:rsidRPr="003844D3" w:rsidRDefault="0077593A" w:rsidP="0077593A">
      <w:pPr>
        <w:ind w:left="-142" w:firstLine="142"/>
        <w:jc w:val="center"/>
        <w:rPr>
          <w:sz w:val="28"/>
          <w:szCs w:val="28"/>
        </w:rPr>
      </w:pPr>
    </w:p>
    <w:p w:rsidR="0077593A" w:rsidRPr="003844D3" w:rsidRDefault="0077593A" w:rsidP="0077593A">
      <w:pPr>
        <w:jc w:val="center"/>
        <w:rPr>
          <w:sz w:val="28"/>
          <w:szCs w:val="28"/>
        </w:rPr>
      </w:pPr>
    </w:p>
    <w:p w:rsidR="0077593A" w:rsidRPr="003844D3" w:rsidRDefault="0077593A" w:rsidP="0077593A">
      <w:pPr>
        <w:rPr>
          <w:sz w:val="28"/>
          <w:szCs w:val="28"/>
        </w:rPr>
      </w:pPr>
    </w:p>
    <w:sectPr w:rsidR="0077593A" w:rsidRPr="003844D3" w:rsidSect="007759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95"/>
    <w:rsid w:val="00133A4F"/>
    <w:rsid w:val="002019D1"/>
    <w:rsid w:val="002777C6"/>
    <w:rsid w:val="00280672"/>
    <w:rsid w:val="002C2CA1"/>
    <w:rsid w:val="003844D3"/>
    <w:rsid w:val="0040080D"/>
    <w:rsid w:val="005020CB"/>
    <w:rsid w:val="0077593A"/>
    <w:rsid w:val="00D65CEC"/>
    <w:rsid w:val="00DF6895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0196"/>
  <w15:chartTrackingRefBased/>
  <w15:docId w15:val="{6BD99125-85F8-4B62-97E9-52E930CD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2020-12-24T11:46:00Z</dcterms:created>
  <dcterms:modified xsi:type="dcterms:W3CDTF">2020-12-28T10:43:00Z</dcterms:modified>
</cp:coreProperties>
</file>